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2C" w:rsidRPr="00900997" w:rsidRDefault="00D35A58" w:rsidP="00FF4C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FF4C2C" w:rsidRPr="00900997" w:rsidRDefault="00D35A58" w:rsidP="00FF4C2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F4C2C" w:rsidRPr="00900997" w:rsidRDefault="00D35A58" w:rsidP="00FF4C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FF4C2C" w:rsidRPr="0090099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rad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socijalna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pitanja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</w:p>
    <w:p w:rsidR="00FF4C2C" w:rsidRPr="00900997" w:rsidRDefault="00D35A58" w:rsidP="00FF4C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društvenu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uključenost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FF4C2C" w:rsidRPr="00900997" w:rsidRDefault="00D35A58" w:rsidP="00FF4C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smanjenje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siromaštva</w:t>
      </w:r>
    </w:p>
    <w:p w:rsidR="00FF4C2C" w:rsidRPr="00900997" w:rsidRDefault="00FF4C2C" w:rsidP="00FF4C2C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="003A7A75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: </w:t>
      </w:r>
      <w:r w:rsidRPr="00900997">
        <w:rPr>
          <w:rFonts w:ascii="Times New Roman" w:eastAsia="Times New Roman" w:hAnsi="Times New Roman"/>
          <w:sz w:val="24"/>
          <w:szCs w:val="24"/>
          <w:lang w:eastAsia="en-GB"/>
        </w:rPr>
        <w:t>06-2/</w:t>
      </w:r>
      <w:r w:rsidR="000054CE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91</w:t>
      </w:r>
      <w:r w:rsidRPr="00900997">
        <w:rPr>
          <w:rFonts w:ascii="Times New Roman" w:eastAsia="Times New Roman" w:hAnsi="Times New Roman"/>
          <w:sz w:val="24"/>
          <w:szCs w:val="24"/>
          <w:lang w:eastAsia="en-GB"/>
        </w:rPr>
        <w:t>-23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FF4C2C" w:rsidRPr="00900997" w:rsidRDefault="000054CE" w:rsidP="00FF4C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18</w:t>
      </w:r>
      <w:r w:rsidR="009C60D3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2023.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FF4C2C" w:rsidRPr="00900997" w:rsidRDefault="00D35A58" w:rsidP="00FF4C2C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FF4C2C" w:rsidRPr="00900997" w:rsidRDefault="00FF4C2C" w:rsidP="00FF4C2C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FF4C2C" w:rsidRPr="00900997" w:rsidRDefault="00D35A58" w:rsidP="00FF4C2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FF4C2C" w:rsidRPr="00900997" w:rsidRDefault="00D35A58" w:rsidP="00FF4C2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SEDMU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RAD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SOCIJALNA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DRUŠTVENU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UKLjUČENOST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SMANjENjE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SIROMAŠTVA</w:t>
      </w:r>
    </w:p>
    <w:p w:rsidR="00FF4C2C" w:rsidRPr="00900997" w:rsidRDefault="00D35A58" w:rsidP="00FF4C2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43277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  <w:r w:rsidR="0043277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>, 20</w:t>
      </w:r>
      <w:r w:rsidR="009C60D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APRIL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2023.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FF4C2C" w:rsidRPr="00900997" w:rsidRDefault="00D35A58" w:rsidP="00FF4C2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43277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43277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432773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12, 00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FF4C2C" w:rsidRPr="00900997" w:rsidRDefault="00FF4C2C" w:rsidP="00FF4C2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F4C2C" w:rsidRPr="00900997" w:rsidRDefault="00D35A58" w:rsidP="00FF4C2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FF4C2C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FF4C2C" w:rsidRPr="00900997" w:rsidRDefault="00FF4C2C" w:rsidP="00FF4C2C">
      <w:pPr>
        <w:tabs>
          <w:tab w:val="left" w:pos="1134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-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Usvajanje</w:t>
      </w:r>
      <w:r w:rsidR="002C06A5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zapisnika</w:t>
      </w:r>
      <w:r w:rsidR="002C06A5"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Šeste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sednice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AA7C6B" w:rsidRPr="00900997" w:rsidRDefault="00FF4C2C" w:rsidP="00FF4C2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ab/>
        <w:t xml:space="preserve">1.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bezbednosti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zdravlju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radu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AF67C1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AF67C1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načelu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Pr="00900997">
        <w:rPr>
          <w:rFonts w:ascii="Times New Roman" w:eastAsia="Times New Roman" w:hAnsi="Times New Roman"/>
          <w:sz w:val="24"/>
          <w:szCs w:val="24"/>
          <w:lang w:eastAsia="sr-Cyrl-CS"/>
        </w:rPr>
        <w:t>(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broj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347C0D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>011-295/23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od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10.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februara</w:t>
      </w:r>
      <w:r w:rsidR="00155304"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2023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.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sr-Cyrl-CS"/>
        </w:rPr>
        <w:t>godine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sr-Cyrl-CS"/>
        </w:rPr>
        <w:t>)</w:t>
      </w:r>
      <w:r w:rsidR="00AA7C6B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;</w:t>
      </w:r>
    </w:p>
    <w:p w:rsidR="00FF4C2C" w:rsidRPr="00900997" w:rsidRDefault="00AA7C6B" w:rsidP="00FF4C2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ab/>
        <w:t xml:space="preserve">2.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potvrđivanju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Sporazuma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između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Vlade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Republike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Srbije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Vlade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Republike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Azerbejdžan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socijalnoj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sigurnosti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(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5513A4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B25B81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011-3</w:t>
      </w:r>
      <w:r w:rsidR="00B25B81" w:rsidRPr="00900997">
        <w:rPr>
          <w:rFonts w:ascii="Times New Roman" w:eastAsia="Times New Roman" w:hAnsi="Times New Roman"/>
          <w:sz w:val="24"/>
          <w:szCs w:val="24"/>
          <w:lang w:eastAsia="sr-Cyrl-CS"/>
        </w:rPr>
        <w:t>5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8/2</w:t>
      </w:r>
      <w:r w:rsidR="00225F1E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3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225F1E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24.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februara</w:t>
      </w:r>
      <w:r w:rsidR="00225F1E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2023.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225F1E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);</w:t>
      </w:r>
    </w:p>
    <w:p w:rsidR="00225F1E" w:rsidRPr="00900997" w:rsidRDefault="00225F1E" w:rsidP="00FF4C2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ab/>
        <w:t xml:space="preserve">3.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potvrđivanju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Sporazuma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između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Republike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Srbije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Australije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socijalnoj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sigurnosti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(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011-493/23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AD2FF1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17.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marta</w:t>
      </w:r>
      <w:r w:rsidR="00AD2FF1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2023.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AD2FF1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);</w:t>
      </w:r>
    </w:p>
    <w:p w:rsidR="00DC7C8B" w:rsidRPr="00900997" w:rsidRDefault="00AD2FF1" w:rsidP="00FF4C2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ab/>
        <w:t xml:space="preserve">4.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izmenama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dopunama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zapošljavanju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stranaca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(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30686A"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011-634/23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31.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marta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2023.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Pr="00900997">
        <w:rPr>
          <w:rFonts w:ascii="Times New Roman" w:eastAsia="Times New Roman" w:hAnsi="Times New Roman"/>
          <w:sz w:val="24"/>
          <w:szCs w:val="24"/>
          <w:lang w:val="sr-Cyrl-CS" w:eastAsia="sr-Cyrl-CS"/>
        </w:rPr>
        <w:t>).</w:t>
      </w:r>
    </w:p>
    <w:p w:rsidR="00360641" w:rsidRPr="00900997" w:rsidRDefault="00FF4C2C" w:rsidP="00FF4C2C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900997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B36761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B36761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="00B36761"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36761" w:rsidRPr="00900997">
        <w:rPr>
          <w:rFonts w:ascii="Times New Roman" w:eastAsia="Times New Roman" w:hAnsi="Times New Roman"/>
          <w:sz w:val="24"/>
          <w:szCs w:val="24"/>
          <w:lang w:eastAsia="en-GB"/>
        </w:rPr>
        <w:t>IV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F4C2C" w:rsidRPr="00900997" w:rsidRDefault="00FF4C2C" w:rsidP="00FF4C2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00997">
        <w:rPr>
          <w:sz w:val="24"/>
          <w:szCs w:val="24"/>
          <w:lang w:val="ru-RU"/>
        </w:rPr>
        <w:tab/>
      </w:r>
      <w:r w:rsidRPr="00900997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F4C2C" w:rsidRPr="00900997" w:rsidRDefault="00FF4C2C" w:rsidP="00FF4C2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900997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F4C2C" w:rsidRPr="00900997" w:rsidRDefault="00FF4C2C" w:rsidP="00AF273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900997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Sandra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Božić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35A58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9009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4C2C" w:rsidRPr="00900997" w:rsidSect="000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E4" w:rsidRDefault="00C535E4" w:rsidP="00D35A58">
      <w:pPr>
        <w:spacing w:after="0" w:line="240" w:lineRule="auto"/>
      </w:pPr>
      <w:r>
        <w:separator/>
      </w:r>
    </w:p>
  </w:endnote>
  <w:endnote w:type="continuationSeparator" w:id="0">
    <w:p w:rsidR="00C535E4" w:rsidRDefault="00C535E4" w:rsidP="00D3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E4" w:rsidRDefault="00C535E4" w:rsidP="00D35A58">
      <w:pPr>
        <w:spacing w:after="0" w:line="240" w:lineRule="auto"/>
      </w:pPr>
      <w:r>
        <w:separator/>
      </w:r>
    </w:p>
  </w:footnote>
  <w:footnote w:type="continuationSeparator" w:id="0">
    <w:p w:rsidR="00C535E4" w:rsidRDefault="00C535E4" w:rsidP="00D3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58" w:rsidRDefault="00D35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2C"/>
    <w:rsid w:val="000054CE"/>
    <w:rsid w:val="000C2284"/>
    <w:rsid w:val="00155304"/>
    <w:rsid w:val="00225F1E"/>
    <w:rsid w:val="00280657"/>
    <w:rsid w:val="002C06A5"/>
    <w:rsid w:val="0030686A"/>
    <w:rsid w:val="00347C0D"/>
    <w:rsid w:val="00360641"/>
    <w:rsid w:val="00365C35"/>
    <w:rsid w:val="003A7A75"/>
    <w:rsid w:val="00432773"/>
    <w:rsid w:val="005448E1"/>
    <w:rsid w:val="005513A4"/>
    <w:rsid w:val="00604DC1"/>
    <w:rsid w:val="006F52B9"/>
    <w:rsid w:val="00716C30"/>
    <w:rsid w:val="00716CA8"/>
    <w:rsid w:val="00763D92"/>
    <w:rsid w:val="00900997"/>
    <w:rsid w:val="009C60D3"/>
    <w:rsid w:val="00AA7C6B"/>
    <w:rsid w:val="00AD2FF1"/>
    <w:rsid w:val="00AF273B"/>
    <w:rsid w:val="00AF67C1"/>
    <w:rsid w:val="00B25B81"/>
    <w:rsid w:val="00B36761"/>
    <w:rsid w:val="00B558AA"/>
    <w:rsid w:val="00C535E4"/>
    <w:rsid w:val="00D35A58"/>
    <w:rsid w:val="00DC0121"/>
    <w:rsid w:val="00DC7C8B"/>
    <w:rsid w:val="00F94B9B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Nikola Pavic</cp:lastModifiedBy>
  <cp:revision>2</cp:revision>
  <cp:lastPrinted>2023-04-18T08:24:00Z</cp:lastPrinted>
  <dcterms:created xsi:type="dcterms:W3CDTF">2023-04-28T11:03:00Z</dcterms:created>
  <dcterms:modified xsi:type="dcterms:W3CDTF">2023-04-28T11:03:00Z</dcterms:modified>
</cp:coreProperties>
</file>